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147601" w:rsidRDefault="005F6F17" w:rsidP="005F6F17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230"/>
      <w:r w:rsidRPr="00147601">
        <w:rPr>
          <w:rFonts w:ascii="Arial" w:hAnsi="Arial" w:cs="Arial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Logo du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601">
        <w:rPr>
          <w:rFonts w:ascii="Arial" w:hAnsi="Arial" w:cs="Arial"/>
        </w:rPr>
        <w:tab/>
      </w:r>
      <w:r w:rsidRPr="0014760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4760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147601">
            <w:rPr>
              <w:rFonts w:ascii="Arial" w:hAnsi="Arial" w:cs="Arial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147601" w:rsidRDefault="005F6F17" w:rsidP="00CB6E7E">
      <w:pPr>
        <w:rPr>
          <w:rFonts w:ascii="Arial" w:eastAsia="Arial" w:hAnsi="Arial" w:cs="Arial"/>
          <w:sz w:val="24"/>
          <w:szCs w:val="24"/>
        </w:rPr>
      </w:pPr>
    </w:p>
    <w:p w14:paraId="39DF8C36" w14:textId="2B08C770" w:rsidR="00CB6E7E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Date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  <w:szCs w:val="24"/>
        </w:rPr>
        <w:br/>
      </w:r>
    </w:p>
    <w:p w14:paraId="0FB8907B" w14:textId="164D81E9" w:rsidR="006D1DAF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Family Name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</w:p>
    <w:p w14:paraId="2F476038" w14:textId="093F0B0A" w:rsidR="006D1DAF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Address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</w:p>
    <w:p w14:paraId="5012BACC" w14:textId="0B5F0562" w:rsidR="00CB6E7E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City, State, ZIP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</w:p>
    <w:p w14:paraId="79951360" w14:textId="571A113E" w:rsidR="00CB6E7E" w:rsidRPr="00147601" w:rsidRDefault="00CB6E7E" w:rsidP="00CB6E7E">
      <w:pPr>
        <w:spacing w:before="240"/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hAnsi="Arial" w:cs="Arial"/>
          <w:sz w:val="24"/>
        </w:rPr>
        <w:t xml:space="preserve">Cher/Chère </w:t>
      </w: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HOH Name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>,</w:t>
      </w:r>
    </w:p>
    <w:bookmarkEnd w:id="0"/>
    <w:p w14:paraId="400D0192" w14:textId="77777777" w:rsidR="0091712A" w:rsidRPr="00147601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71712BF3" w14:textId="7039007A" w:rsidR="00D331F9" w:rsidRPr="00147601" w:rsidRDefault="00D331F9" w:rsidP="00E64D64">
      <w:pPr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</w:rPr>
        <w:t xml:space="preserve">Le </w:t>
      </w:r>
      <w:r w:rsidR="00E64D64" w:rsidRPr="00F61700">
        <w:rPr>
          <w:rFonts w:ascii="Arial" w:hAnsi="Arial" w:cs="Arial"/>
          <w:sz w:val="24"/>
        </w:rPr>
        <w:t xml:space="preserve">programme </w:t>
      </w:r>
      <w:r w:rsidRPr="00147601">
        <w:rPr>
          <w:rFonts w:ascii="Arial" w:hAnsi="Arial" w:cs="Arial"/>
          <w:sz w:val="24"/>
        </w:rPr>
        <w:t>FaDSS a reçu une recommandation pour votre famille de</w:t>
      </w:r>
      <w:bookmarkStart w:id="1" w:name="_Hlk185415239"/>
      <w:r w:rsidR="00E64D64">
        <w:rPr>
          <w:rFonts w:ascii="Arial" w:hAnsi="Arial" w:cs="Arial"/>
          <w:sz w:val="24"/>
        </w:rPr>
        <w:t xml:space="preserve"> </w:t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147601">
        <w:rPr>
          <w:rFonts w:ascii="Arial" w:eastAsia="Arial" w:hAnsi="Arial" w:cs="Arial"/>
          <w:sz w:val="24"/>
          <w:szCs w:val="24"/>
        </w:rPr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Referral Source</w:t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147601">
        <w:rPr>
          <w:rFonts w:ascii="Arial" w:hAnsi="Arial" w:cs="Arial"/>
          <w:sz w:val="24"/>
        </w:rPr>
        <w:t xml:space="preserve"> le </w:t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147601">
        <w:rPr>
          <w:rFonts w:ascii="Arial" w:eastAsia="Arial" w:hAnsi="Arial" w:cs="Arial"/>
          <w:sz w:val="24"/>
          <w:szCs w:val="24"/>
        </w:rPr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 xml:space="preserve">. Je n'ai pas </w:t>
      </w:r>
      <w:r w:rsidR="00CB6E7E" w:rsidRPr="00147601"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pu vous joindre"/>
              <w:listEntry w:val="pu vous rencontrer pour une visite d'inscription"/>
            </w:ddList>
          </w:ffData>
        </w:fldChar>
      </w:r>
      <w:r w:rsidR="00CB6E7E" w:rsidRPr="00147601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4C4DCC" w:rsidRPr="00147601">
        <w:rPr>
          <w:rFonts w:ascii="Arial" w:eastAsia="Jost" w:hAnsi="Arial" w:cs="Arial"/>
          <w:sz w:val="24"/>
          <w:szCs w:val="24"/>
        </w:rPr>
      </w:r>
      <w:r w:rsidR="00CB6E7E" w:rsidRPr="00147601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147601">
        <w:rPr>
          <w:rFonts w:ascii="Arial" w:eastAsia="Jost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>.</w:t>
      </w:r>
    </w:p>
    <w:p w14:paraId="3FCE3642" w14:textId="77777777" w:rsidR="0091712A" w:rsidRPr="00147601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6504549F" w14:textId="483A791B" w:rsidR="0091712A" w:rsidRPr="00147601" w:rsidRDefault="0091712A" w:rsidP="00CB6E7E">
      <w:pPr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</w:rPr>
        <w:t xml:space="preserve">Appelez-moi au </w:t>
      </w:r>
      <w:r w:rsidR="00CB6E7E" w:rsidRPr="00147601">
        <w:rPr>
          <w:rFonts w:ascii="Arial" w:eastAsia="Jost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147601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CB6E7E" w:rsidRPr="00147601">
        <w:rPr>
          <w:rFonts w:ascii="Arial" w:eastAsia="Jost" w:hAnsi="Arial" w:cs="Arial"/>
          <w:sz w:val="24"/>
          <w:szCs w:val="24"/>
        </w:rPr>
      </w:r>
      <w:r w:rsidR="00CB6E7E" w:rsidRPr="00147601">
        <w:rPr>
          <w:rFonts w:ascii="Arial" w:eastAsia="Jost" w:hAnsi="Arial" w:cs="Arial"/>
          <w:sz w:val="24"/>
          <w:szCs w:val="24"/>
        </w:rPr>
        <w:fldChar w:fldCharType="separate"/>
      </w:r>
      <w:r w:rsidR="004C4DCC">
        <w:rPr>
          <w:rFonts w:ascii="Arial" w:eastAsia="Jost" w:hAnsi="Arial" w:cs="Arial"/>
          <w:noProof/>
          <w:sz w:val="24"/>
          <w:szCs w:val="24"/>
        </w:rPr>
        <w:t>Number</w:t>
      </w:r>
      <w:r w:rsidR="00CB6E7E" w:rsidRPr="00147601">
        <w:rPr>
          <w:rFonts w:ascii="Arial" w:eastAsia="Jost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 xml:space="preserve"> le plus tôt possible, afin que nous puissions discuter plus en détail du FaDSS. Si </w:t>
      </w:r>
      <w:r w:rsidR="00CB6E7E" w:rsidRPr="00147601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Je n'ai pas de vos nouvelles d'ici le "/>
              <w:listEntry w:val="une visite d'inscription n'est pas effectuée au plus tard le "/>
            </w:ddList>
          </w:ffData>
        </w:fldChar>
      </w:r>
      <w:r w:rsidR="00CB6E7E" w:rsidRPr="00147601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4C4DCC" w:rsidRPr="00147601">
        <w:rPr>
          <w:rFonts w:ascii="Arial" w:eastAsia="Jost" w:hAnsi="Arial" w:cs="Arial"/>
          <w:sz w:val="24"/>
          <w:szCs w:val="24"/>
        </w:rPr>
      </w:r>
      <w:r w:rsidR="00CB6E7E" w:rsidRPr="00147601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147601">
        <w:rPr>
          <w:rFonts w:ascii="Arial" w:eastAsia="Jost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 xml:space="preserve"> </w:t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147601">
        <w:rPr>
          <w:rFonts w:ascii="Arial" w:eastAsia="Arial" w:hAnsi="Arial" w:cs="Arial"/>
          <w:sz w:val="24"/>
          <w:szCs w:val="24"/>
        </w:rPr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147601">
        <w:rPr>
          <w:rFonts w:ascii="Arial" w:eastAsia="Arial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 xml:space="preserve">, votre recommandation sera fermée. </w:t>
      </w:r>
    </w:p>
    <w:p w14:paraId="2EB7788E" w14:textId="77777777" w:rsidR="00A14B6A" w:rsidRPr="00147601" w:rsidRDefault="00A14B6A" w:rsidP="00CB6E7E">
      <w:pPr>
        <w:rPr>
          <w:rFonts w:ascii="Arial" w:eastAsia="Jost" w:hAnsi="Arial" w:cs="Arial"/>
          <w:sz w:val="24"/>
          <w:szCs w:val="24"/>
        </w:rPr>
      </w:pPr>
    </w:p>
    <w:p w14:paraId="73A33B4A" w14:textId="77777777" w:rsidR="0091712A" w:rsidRPr="00147601" w:rsidRDefault="0091712A" w:rsidP="00CB6E7E">
      <w:pPr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</w:rPr>
        <w:t>Cordialement,</w:t>
      </w:r>
    </w:p>
    <w:p w14:paraId="582677C6" w14:textId="77777777" w:rsidR="0091712A" w:rsidRPr="00147601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56CDC45D" w14:textId="77777777" w:rsidR="0091712A" w:rsidRPr="00147601" w:rsidRDefault="0091712A" w:rsidP="00CB6E7E">
      <w:pPr>
        <w:rPr>
          <w:rFonts w:ascii="Arial" w:eastAsia="Jost" w:hAnsi="Arial" w:cs="Arial"/>
          <w:sz w:val="24"/>
          <w:szCs w:val="24"/>
        </w:rPr>
      </w:pPr>
    </w:p>
    <w:bookmarkStart w:id="2" w:name="_Hlk185415334"/>
    <w:p w14:paraId="5A1A4F0F" w14:textId="697C9959" w:rsidR="00CB6E7E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Staff Signature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</w:p>
    <w:p w14:paraId="3E57E2EB" w14:textId="4E0434B5" w:rsidR="00CB6E7E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Phone Number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  <w:r w:rsidRPr="00147601">
        <w:rPr>
          <w:rFonts w:ascii="Arial" w:hAnsi="Arial" w:cs="Arial"/>
          <w:sz w:val="24"/>
        </w:rPr>
        <w:t xml:space="preserve"> </w:t>
      </w:r>
    </w:p>
    <w:p w14:paraId="4CA91D7F" w14:textId="0F94DECA" w:rsidR="00CB6E7E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Email Address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</w:p>
    <w:p w14:paraId="0EDD7FF6" w14:textId="22BDD470" w:rsidR="00CB6E7E" w:rsidRPr="001476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147601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476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147601">
        <w:rPr>
          <w:rFonts w:ascii="Arial" w:eastAsia="Arial" w:hAnsi="Arial" w:cs="Arial"/>
          <w:sz w:val="24"/>
          <w:szCs w:val="24"/>
        </w:rPr>
      </w:r>
      <w:r w:rsidRPr="00147601">
        <w:rPr>
          <w:rFonts w:ascii="Arial" w:eastAsia="Arial" w:hAnsi="Arial" w:cs="Arial"/>
          <w:sz w:val="24"/>
          <w:szCs w:val="24"/>
        </w:rPr>
        <w:fldChar w:fldCharType="separate"/>
      </w:r>
      <w:r w:rsidR="004C4DCC">
        <w:rPr>
          <w:rFonts w:ascii="Arial" w:eastAsia="Arial" w:hAnsi="Arial" w:cs="Arial"/>
          <w:noProof/>
          <w:sz w:val="24"/>
          <w:szCs w:val="24"/>
        </w:rPr>
        <w:t>Office Address</w:t>
      </w:r>
      <w:r w:rsidRPr="00147601">
        <w:rPr>
          <w:rFonts w:ascii="Arial" w:eastAsia="Arial" w:hAnsi="Arial" w:cs="Arial"/>
          <w:sz w:val="24"/>
          <w:szCs w:val="24"/>
        </w:rPr>
        <w:fldChar w:fldCharType="end"/>
      </w:r>
    </w:p>
    <w:bookmarkEnd w:id="2"/>
    <w:p w14:paraId="71358239" w14:textId="77777777" w:rsidR="009F5429" w:rsidRPr="00147601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147601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147601" w:rsidRDefault="009F5429" w:rsidP="00CB6E7E">
      <w:pPr>
        <w:rPr>
          <w:rFonts w:ascii="Arial" w:eastAsia="Jost" w:hAnsi="Arial" w:cs="Arial"/>
          <w:b/>
          <w:sz w:val="24"/>
          <w:szCs w:val="24"/>
        </w:rPr>
      </w:pPr>
      <w:r w:rsidRPr="00147601">
        <w:rPr>
          <w:rFonts w:ascii="Arial" w:hAnsi="Arial" w:cs="Arial"/>
          <w:b/>
          <w:sz w:val="24"/>
        </w:rPr>
        <w:t>Avis d'appel :</w:t>
      </w:r>
    </w:p>
    <w:p w14:paraId="08A0686C" w14:textId="6104682C" w:rsidR="006D1DAF" w:rsidRPr="00147601" w:rsidRDefault="009F5429" w:rsidP="00CB6E7E">
      <w:pPr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</w:rPr>
        <w:t xml:space="preserve">Vous avez le droit de faire appel de la (des) décision(s) prise(s) dans le cadre du </w:t>
      </w:r>
      <w:r w:rsidR="00E64D64" w:rsidRPr="00E64D64">
        <w:rPr>
          <w:rFonts w:ascii="Arial" w:hAnsi="Arial" w:cs="Arial"/>
          <w:sz w:val="24"/>
        </w:rPr>
        <w:t>programme</w:t>
      </w:r>
      <w:r w:rsidR="00E64D64" w:rsidRPr="00147601">
        <w:rPr>
          <w:rFonts w:ascii="Arial" w:hAnsi="Arial" w:cs="Arial"/>
          <w:sz w:val="24"/>
        </w:rPr>
        <w:t xml:space="preserve"> </w:t>
      </w:r>
      <w:r w:rsidRPr="00147601">
        <w:rPr>
          <w:rFonts w:ascii="Arial" w:hAnsi="Arial" w:cs="Arial"/>
          <w:sz w:val="24"/>
        </w:rPr>
        <w:t xml:space="preserve">FaDSS. Les appels peuvent être faits par téléphone ou par écrit au Gestionnaire de programme de l'État FaDSS : </w:t>
      </w:r>
    </w:p>
    <w:p w14:paraId="5D724C43" w14:textId="77777777" w:rsidR="006D1DAF" w:rsidRPr="00147601" w:rsidRDefault="000F30CE" w:rsidP="00CB6E7E">
      <w:pPr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b/>
          <w:sz w:val="24"/>
        </w:rPr>
        <w:t>Téléphone :</w:t>
      </w:r>
      <w:r w:rsidRPr="00147601">
        <w:rPr>
          <w:rFonts w:ascii="Arial" w:hAnsi="Arial" w:cs="Arial"/>
          <w:sz w:val="24"/>
        </w:rPr>
        <w:t xml:space="preserve"> (515) 343-6459</w:t>
      </w:r>
    </w:p>
    <w:p w14:paraId="55FB1C74" w14:textId="53AF65F3" w:rsidR="006D1DAF" w:rsidRPr="00147601" w:rsidRDefault="000F30CE" w:rsidP="00147601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b/>
          <w:sz w:val="24"/>
          <w:szCs w:val="24"/>
        </w:rPr>
        <w:t>Courrier</w:t>
      </w:r>
      <w:r w:rsidRPr="00147601">
        <w:rPr>
          <w:rFonts w:ascii="Arial" w:hAnsi="Arial" w:cs="Arial"/>
          <w:sz w:val="24"/>
        </w:rPr>
        <w:t> :</w:t>
      </w:r>
      <w:r w:rsidR="006D1DAF" w:rsidRPr="00147601">
        <w:rPr>
          <w:rFonts w:ascii="Arial" w:hAnsi="Arial" w:cs="Arial"/>
          <w:sz w:val="24"/>
          <w:szCs w:val="24"/>
        </w:rPr>
        <w:tab/>
      </w:r>
      <w:r w:rsidRPr="00147601">
        <w:rPr>
          <w:rFonts w:ascii="Arial" w:hAnsi="Arial" w:cs="Arial"/>
          <w:sz w:val="24"/>
        </w:rPr>
        <w:t>Gestionnaire de programme de l'État FaDSS</w:t>
      </w:r>
    </w:p>
    <w:p w14:paraId="508E9E2C" w14:textId="2378F497" w:rsidR="006D1DAF" w:rsidRPr="00147601" w:rsidRDefault="006D1DAF" w:rsidP="00147601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  <w:szCs w:val="24"/>
        </w:rPr>
        <w:tab/>
      </w:r>
      <w:r w:rsidR="009F5429" w:rsidRPr="00147601">
        <w:rPr>
          <w:rFonts w:ascii="Arial" w:hAnsi="Arial" w:cs="Arial"/>
          <w:sz w:val="24"/>
          <w:szCs w:val="24"/>
        </w:rPr>
        <w:t>Lucas State Office Building, 3</w:t>
      </w:r>
      <w:r w:rsidR="009F5429" w:rsidRPr="00147601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147601">
        <w:rPr>
          <w:rFonts w:ascii="Arial" w:hAnsi="Arial" w:cs="Arial"/>
          <w:sz w:val="24"/>
          <w:szCs w:val="24"/>
        </w:rPr>
        <w:t xml:space="preserve"> Floor</w:t>
      </w:r>
    </w:p>
    <w:p w14:paraId="469A7A96" w14:textId="1D7AFA3B" w:rsidR="006D1DAF" w:rsidRPr="00147601" w:rsidRDefault="006D1DAF" w:rsidP="00147601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  <w:szCs w:val="24"/>
        </w:rPr>
        <w:tab/>
      </w:r>
      <w:r w:rsidR="009F5429" w:rsidRPr="00147601">
        <w:rPr>
          <w:rFonts w:ascii="Arial" w:hAnsi="Arial" w:cs="Arial"/>
          <w:sz w:val="24"/>
          <w:szCs w:val="24"/>
        </w:rPr>
        <w:t>321 E 12</w:t>
      </w:r>
      <w:r w:rsidR="009F5429" w:rsidRPr="00147601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147601">
        <w:rPr>
          <w:rFonts w:ascii="Arial" w:hAnsi="Arial" w:cs="Arial"/>
          <w:sz w:val="24"/>
          <w:szCs w:val="24"/>
        </w:rPr>
        <w:t xml:space="preserve"> St</w:t>
      </w:r>
    </w:p>
    <w:p w14:paraId="03E30BCF" w14:textId="276D4906" w:rsidR="006D1DAF" w:rsidRPr="00147601" w:rsidRDefault="006D1DAF" w:rsidP="00147601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147601">
        <w:rPr>
          <w:rFonts w:ascii="Arial" w:hAnsi="Arial" w:cs="Arial"/>
          <w:sz w:val="24"/>
          <w:szCs w:val="24"/>
        </w:rPr>
        <w:tab/>
      </w:r>
      <w:r w:rsidR="009F5429" w:rsidRPr="00147601">
        <w:rPr>
          <w:rFonts w:ascii="Arial" w:hAnsi="Arial" w:cs="Arial"/>
          <w:sz w:val="24"/>
          <w:szCs w:val="24"/>
        </w:rPr>
        <w:t>Des Moines, Iowa 50319</w:t>
      </w:r>
    </w:p>
    <w:p w14:paraId="3B321348" w14:textId="58FB3C27" w:rsidR="008612A2" w:rsidRPr="00147601" w:rsidRDefault="000F30CE" w:rsidP="006D1DAF">
      <w:pPr>
        <w:rPr>
          <w:rFonts w:ascii="Arial" w:hAnsi="Arial" w:cs="Arial"/>
          <w:sz w:val="24"/>
          <w:szCs w:val="24"/>
        </w:rPr>
      </w:pPr>
      <w:r w:rsidRPr="00147601">
        <w:rPr>
          <w:rFonts w:ascii="Arial" w:hAnsi="Arial" w:cs="Arial"/>
          <w:b/>
          <w:sz w:val="24"/>
        </w:rPr>
        <w:t>E-mail</w:t>
      </w:r>
      <w:r w:rsidRPr="00147601">
        <w:rPr>
          <w:rFonts w:ascii="Arial" w:hAnsi="Arial" w:cs="Arial"/>
          <w:sz w:val="24"/>
          <w:szCs w:val="24"/>
        </w:rPr>
        <w:t xml:space="preserve"> : </w:t>
      </w:r>
      <w:hyperlink r:id="rId12" w:history="1">
        <w:r w:rsidRPr="00147601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147601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7244" w14:textId="77777777" w:rsidR="004A5670" w:rsidRDefault="004A5670" w:rsidP="004151FD">
      <w:r>
        <w:separator/>
      </w:r>
    </w:p>
  </w:endnote>
  <w:endnote w:type="continuationSeparator" w:id="0">
    <w:p w14:paraId="4B8D87F4" w14:textId="77777777" w:rsidR="004A5670" w:rsidRDefault="004A5670" w:rsidP="004151FD">
      <w:r>
        <w:continuationSeparator/>
      </w:r>
    </w:p>
  </w:endnote>
  <w:endnote w:type="continuationNotice" w:id="1">
    <w:p w14:paraId="59878221" w14:textId="77777777" w:rsidR="004A5670" w:rsidRDefault="004A5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7A8E6CC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F61700">
      <w:rPr>
        <w:rFonts w:asciiTheme="minorBidi" w:hAnsiTheme="minorBidi"/>
        <w:sz w:val="20"/>
      </w:rPr>
      <w:t>(F)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B465" w14:textId="77777777" w:rsidR="004A5670" w:rsidRDefault="004A5670" w:rsidP="004151FD">
      <w:r>
        <w:separator/>
      </w:r>
    </w:p>
  </w:footnote>
  <w:footnote w:type="continuationSeparator" w:id="0">
    <w:p w14:paraId="2E45B3C8" w14:textId="77777777" w:rsidR="004A5670" w:rsidRDefault="004A5670" w:rsidP="004151FD">
      <w:r>
        <w:continuationSeparator/>
      </w:r>
    </w:p>
  </w:footnote>
  <w:footnote w:type="continuationNotice" w:id="1">
    <w:p w14:paraId="2BAF2F54" w14:textId="77777777" w:rsidR="004A5670" w:rsidRDefault="004A5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DQ3MUeLWwS+GM66we2xxeRWjFn8G7uJlv/AqGBpmxfH2tXpOTrdFYJ7NK0ds6JHcOKukBT9JUHftIYT/i6agw==" w:salt="ImH+rXzuR0kKfwQiuqGud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147601"/>
    <w:rsid w:val="001621B1"/>
    <w:rsid w:val="00174194"/>
    <w:rsid w:val="001B3BD4"/>
    <w:rsid w:val="001D128B"/>
    <w:rsid w:val="00206FDE"/>
    <w:rsid w:val="00216CC9"/>
    <w:rsid w:val="002551E0"/>
    <w:rsid w:val="0027021C"/>
    <w:rsid w:val="00293325"/>
    <w:rsid w:val="002E3A16"/>
    <w:rsid w:val="002F219C"/>
    <w:rsid w:val="002F22FE"/>
    <w:rsid w:val="0031244C"/>
    <w:rsid w:val="00333D7E"/>
    <w:rsid w:val="00360101"/>
    <w:rsid w:val="003A1E2A"/>
    <w:rsid w:val="003E69D6"/>
    <w:rsid w:val="003F5FB6"/>
    <w:rsid w:val="004151FD"/>
    <w:rsid w:val="004467A0"/>
    <w:rsid w:val="004533FF"/>
    <w:rsid w:val="00475494"/>
    <w:rsid w:val="004A5670"/>
    <w:rsid w:val="004C265F"/>
    <w:rsid w:val="004C4DCC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E2F1C"/>
    <w:rsid w:val="005F6F17"/>
    <w:rsid w:val="00601D3E"/>
    <w:rsid w:val="006236B0"/>
    <w:rsid w:val="006D1DAF"/>
    <w:rsid w:val="00724336"/>
    <w:rsid w:val="007263B5"/>
    <w:rsid w:val="00771982"/>
    <w:rsid w:val="007F0D81"/>
    <w:rsid w:val="007F5BEA"/>
    <w:rsid w:val="00801866"/>
    <w:rsid w:val="008067C2"/>
    <w:rsid w:val="00834CEA"/>
    <w:rsid w:val="008612A2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56063"/>
    <w:rsid w:val="009631CD"/>
    <w:rsid w:val="009825EF"/>
    <w:rsid w:val="009C634E"/>
    <w:rsid w:val="009F5429"/>
    <w:rsid w:val="00A016D8"/>
    <w:rsid w:val="00A0334D"/>
    <w:rsid w:val="00A14B6A"/>
    <w:rsid w:val="00A17F70"/>
    <w:rsid w:val="00A266E4"/>
    <w:rsid w:val="00A47281"/>
    <w:rsid w:val="00A7096D"/>
    <w:rsid w:val="00A931B6"/>
    <w:rsid w:val="00AA0D24"/>
    <w:rsid w:val="00AB70C9"/>
    <w:rsid w:val="00AD48B4"/>
    <w:rsid w:val="00AD70AD"/>
    <w:rsid w:val="00AE2289"/>
    <w:rsid w:val="00AE3072"/>
    <w:rsid w:val="00B2386C"/>
    <w:rsid w:val="00B523D5"/>
    <w:rsid w:val="00B60CC4"/>
    <w:rsid w:val="00BE1373"/>
    <w:rsid w:val="00BF3BD1"/>
    <w:rsid w:val="00C45BB0"/>
    <w:rsid w:val="00C74B21"/>
    <w:rsid w:val="00C877D5"/>
    <w:rsid w:val="00C946D4"/>
    <w:rsid w:val="00CA4435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DC0D22"/>
    <w:rsid w:val="00E64D64"/>
    <w:rsid w:val="00E7125E"/>
    <w:rsid w:val="00F3449B"/>
    <w:rsid w:val="00F53F06"/>
    <w:rsid w:val="00F54EA7"/>
    <w:rsid w:val="00F61700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898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Recrutement après recommandation- Pas de liste d'attente</vt:lpstr>
    </vt:vector>
  </TitlesOfParts>
  <Company/>
  <LinksUpToDate>false</LinksUpToDate>
  <CharactersWithSpaces>1042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18</cp:revision>
  <dcterms:created xsi:type="dcterms:W3CDTF">2024-12-18T17:56:00Z</dcterms:created>
  <dcterms:modified xsi:type="dcterms:W3CDTF">2025-05-07T15:44:00Z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