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7B1B" w14:textId="77777777" w:rsidR="00381427" w:rsidRPr="00295B81" w:rsidRDefault="00381427" w:rsidP="00381427">
      <w:pPr>
        <w:pStyle w:val="H1DirectorActionMemo"/>
        <w:rPr>
          <w:sz w:val="40"/>
          <w:szCs w:val="40"/>
        </w:rPr>
      </w:pPr>
      <w:r w:rsidRPr="00295B81">
        <w:rPr>
          <w:rStyle w:val="H1DirectorActionMemoChar"/>
          <w:rFonts w:eastAsiaTheme="minorHAnsi"/>
          <w:sz w:val="40"/>
          <w:szCs w:val="40"/>
        </w:rPr>
        <w:t xml:space="preserve">FaDSS Supervision Requirements </w:t>
      </w:r>
      <w:r w:rsidRPr="00295B81">
        <w:rPr>
          <w:rStyle w:val="H1DirectorActionMemoChar"/>
          <w:rFonts w:eastAsiaTheme="minorHAnsi"/>
          <w:sz w:val="40"/>
          <w:szCs w:val="40"/>
        </w:rPr>
        <w:br/>
        <w:t>Waiver Request</w:t>
      </w:r>
    </w:p>
    <w:tbl>
      <w:tblPr>
        <w:tblW w:w="98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23"/>
      </w:tblGrid>
      <w:tr w:rsidR="00381427" w14:paraId="11EFAE31" w14:textId="77777777" w:rsidTr="002D62AF">
        <w:tc>
          <w:tcPr>
            <w:tcW w:w="9823" w:type="dxa"/>
          </w:tcPr>
          <w:p w14:paraId="30323A34" w14:textId="77777777" w:rsidR="00381427" w:rsidRPr="00C35FE9" w:rsidRDefault="00381427" w:rsidP="002D62AF">
            <w:pPr>
              <w:pStyle w:val="H2"/>
            </w:pPr>
            <w:r w:rsidRPr="00C35FE9">
              <w:t>R</w:t>
            </w:r>
            <w:r>
              <w:t>equired Information</w:t>
            </w:r>
          </w:p>
        </w:tc>
      </w:tr>
      <w:tr w:rsidR="00381427" w14:paraId="5EC32E23" w14:textId="77777777" w:rsidTr="002D62AF">
        <w:tc>
          <w:tcPr>
            <w:tcW w:w="9823" w:type="dxa"/>
          </w:tcPr>
          <w:p w14:paraId="32FA445A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>Name of person seeking waiver:</w:t>
            </w:r>
          </w:p>
          <w:p w14:paraId="461CED2A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</w:tc>
      </w:tr>
      <w:tr w:rsidR="00381427" w14:paraId="549D3EE6" w14:textId="77777777" w:rsidTr="002D62AF">
        <w:tc>
          <w:tcPr>
            <w:tcW w:w="9823" w:type="dxa"/>
          </w:tcPr>
          <w:p w14:paraId="00CDD24E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>Program Name:</w:t>
            </w:r>
          </w:p>
          <w:p w14:paraId="7309A8CA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</w:tc>
      </w:tr>
      <w:tr w:rsidR="00381427" w14:paraId="1AB3A4D8" w14:textId="77777777" w:rsidTr="002D62AF">
        <w:tc>
          <w:tcPr>
            <w:tcW w:w="9823" w:type="dxa"/>
          </w:tcPr>
          <w:p w14:paraId="2F82EA21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>Immediate Supervisor Name:</w:t>
            </w:r>
          </w:p>
          <w:p w14:paraId="4C5CAF08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</w:tc>
      </w:tr>
      <w:tr w:rsidR="00381427" w14:paraId="1F021D68" w14:textId="77777777" w:rsidTr="002D62AF">
        <w:tc>
          <w:tcPr>
            <w:tcW w:w="9823" w:type="dxa"/>
          </w:tcPr>
          <w:p w14:paraId="78C7AB43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 xml:space="preserve">Date: </w:t>
            </w:r>
          </w:p>
        </w:tc>
      </w:tr>
      <w:tr w:rsidR="00381427" w14:paraId="3B394C5C" w14:textId="77777777" w:rsidTr="002D62AF">
        <w:tc>
          <w:tcPr>
            <w:tcW w:w="9823" w:type="dxa"/>
          </w:tcPr>
          <w:p w14:paraId="2F2EE032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>Years of experience providing supervision in a family support program</w:t>
            </w:r>
            <w:r w:rsidRPr="00C35FE9">
              <w:rPr>
                <w:b/>
                <w:sz w:val="24"/>
                <w:szCs w:val="24"/>
              </w:rPr>
              <w:t xml:space="preserve">: </w:t>
            </w:r>
          </w:p>
          <w:p w14:paraId="345BA798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</w:tc>
      </w:tr>
      <w:tr w:rsidR="00381427" w14:paraId="1398CD6C" w14:textId="77777777" w:rsidTr="002D62AF">
        <w:tc>
          <w:tcPr>
            <w:tcW w:w="9823" w:type="dxa"/>
          </w:tcPr>
          <w:p w14:paraId="20332C9B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>Reason for the request (which part of the standard do you not currently meet):</w:t>
            </w:r>
          </w:p>
          <w:p w14:paraId="6642FF36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  <w:p w14:paraId="3345B0B5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</w:tc>
      </w:tr>
      <w:tr w:rsidR="00381427" w14:paraId="28EAD90D" w14:textId="77777777" w:rsidTr="002D62AF">
        <w:tc>
          <w:tcPr>
            <w:tcW w:w="9823" w:type="dxa"/>
          </w:tcPr>
          <w:p w14:paraId="680D6E84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>Briefly describe your experience working in the health, human services or education field:</w:t>
            </w:r>
          </w:p>
          <w:p w14:paraId="6655A654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  <w:p w14:paraId="7EDABF53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</w:tc>
      </w:tr>
      <w:tr w:rsidR="00381427" w14:paraId="1F00B93D" w14:textId="77777777" w:rsidTr="002D62AF">
        <w:tc>
          <w:tcPr>
            <w:tcW w:w="9823" w:type="dxa"/>
          </w:tcPr>
          <w:p w14:paraId="549591FA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>Briefly describe your experience working in a supervisory role:</w:t>
            </w:r>
          </w:p>
          <w:p w14:paraId="090DFDE3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  <w:p w14:paraId="78D1ADAD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</w:tc>
      </w:tr>
      <w:tr w:rsidR="00381427" w14:paraId="27679C5D" w14:textId="77777777" w:rsidTr="002D62AF">
        <w:tc>
          <w:tcPr>
            <w:tcW w:w="9823" w:type="dxa"/>
          </w:tcPr>
          <w:p w14:paraId="79CF2882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>Provide a list of all family support supervisor professional development activities successfully completed.  Include the name of the activity, year received, length (in hours), and a brief (one or two sentence) description of the activity:</w:t>
            </w:r>
          </w:p>
          <w:p w14:paraId="1B51EAC8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  <w:p w14:paraId="30A8AF55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  <w:p w14:paraId="525B1DF4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  <w:p w14:paraId="0C98FDD3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  <w:p w14:paraId="644E3582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</w:p>
        </w:tc>
      </w:tr>
      <w:tr w:rsidR="00381427" w14:paraId="3ABDAC0A" w14:textId="77777777" w:rsidTr="002D62AF">
        <w:tc>
          <w:tcPr>
            <w:tcW w:w="9823" w:type="dxa"/>
          </w:tcPr>
          <w:p w14:paraId="4CE650FC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lastRenderedPageBreak/>
              <w:t>Attach a letter of support from the immediate supervisor.</w:t>
            </w:r>
          </w:p>
        </w:tc>
      </w:tr>
      <w:tr w:rsidR="00381427" w14:paraId="08AD5493" w14:textId="77777777" w:rsidTr="002D62AF">
        <w:tc>
          <w:tcPr>
            <w:tcW w:w="9823" w:type="dxa"/>
          </w:tcPr>
          <w:p w14:paraId="197DC2F8" w14:textId="77777777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 w:rsidRPr="00C35FE9">
              <w:rPr>
                <w:sz w:val="24"/>
                <w:szCs w:val="24"/>
              </w:rPr>
              <w:t>Attach a CV or resume.</w:t>
            </w:r>
          </w:p>
        </w:tc>
      </w:tr>
      <w:tr w:rsidR="00381427" w14:paraId="67AD34CD" w14:textId="77777777" w:rsidTr="002D62AF">
        <w:tc>
          <w:tcPr>
            <w:tcW w:w="9823" w:type="dxa"/>
          </w:tcPr>
          <w:p w14:paraId="5635C401" w14:textId="1287A885" w:rsidR="00381427" w:rsidRPr="00C35FE9" w:rsidRDefault="00381427" w:rsidP="002D62A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to </w:t>
            </w:r>
            <w:hyperlink r:id="rId4" w:history="1">
              <w:r w:rsidRPr="00F95DEE">
                <w:rPr>
                  <w:rStyle w:val="Hyperlink"/>
                  <w:sz w:val="24"/>
                  <w:szCs w:val="24"/>
                </w:rPr>
                <w:t>FaDSS@hhs.iowa.gov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9F06A79" w14:textId="77777777" w:rsidR="00083EBA" w:rsidRDefault="00083EBA"/>
    <w:sectPr w:rsidR="0008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27"/>
    <w:rsid w:val="00083EBA"/>
    <w:rsid w:val="00381427"/>
    <w:rsid w:val="00C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066A"/>
  <w15:chartTrackingRefBased/>
  <w15:docId w15:val="{7F133704-251B-4F8E-AFFF-FF44B8CC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427"/>
    <w:rPr>
      <w:b/>
      <w:bCs/>
      <w:smallCaps/>
      <w:color w:val="0F4761" w:themeColor="accent1" w:themeShade="BF"/>
      <w:spacing w:val="5"/>
    </w:rPr>
  </w:style>
  <w:style w:type="paragraph" w:customStyle="1" w:styleId="H1DirectorActionMemo">
    <w:name w:val="H1 Director Action Memo"/>
    <w:basedOn w:val="Normal"/>
    <w:link w:val="H1DirectorActionMemoChar"/>
    <w:qFormat/>
    <w:rsid w:val="00381427"/>
    <w:pPr>
      <w:shd w:val="clear" w:color="auto" w:fill="FFFFFF"/>
      <w:spacing w:before="120" w:after="0" w:line="264" w:lineRule="auto"/>
    </w:pPr>
    <w:rPr>
      <w:rFonts w:ascii="Arial" w:eastAsia="Times New Roman" w:hAnsi="Arial" w:cs="Helvetica"/>
      <w:b/>
      <w:color w:val="156082" w:themeColor="accent1"/>
      <w:kern w:val="0"/>
      <w:sz w:val="36"/>
      <w:szCs w:val="32"/>
      <w14:ligatures w14:val="none"/>
    </w:rPr>
  </w:style>
  <w:style w:type="character" w:customStyle="1" w:styleId="H1DirectorActionMemoChar">
    <w:name w:val="H1 Director Action Memo Char"/>
    <w:basedOn w:val="DefaultParagraphFont"/>
    <w:link w:val="H1DirectorActionMemo"/>
    <w:rsid w:val="00381427"/>
    <w:rPr>
      <w:rFonts w:ascii="Arial" w:eastAsia="Times New Roman" w:hAnsi="Arial" w:cs="Helvetica"/>
      <w:b/>
      <w:color w:val="156082" w:themeColor="accent1"/>
      <w:kern w:val="0"/>
      <w:sz w:val="36"/>
      <w:szCs w:val="32"/>
      <w:shd w:val="clear" w:color="auto" w:fill="FFFFFF"/>
      <w14:ligatures w14:val="none"/>
    </w:rPr>
  </w:style>
  <w:style w:type="paragraph" w:customStyle="1" w:styleId="H2">
    <w:name w:val="H2"/>
    <w:basedOn w:val="NormalWeb"/>
    <w:link w:val="H2Char"/>
    <w:qFormat/>
    <w:rsid w:val="00381427"/>
    <w:pPr>
      <w:shd w:val="clear" w:color="auto" w:fill="FFFFFF"/>
      <w:spacing w:before="120" w:after="0" w:line="264" w:lineRule="auto"/>
    </w:pPr>
    <w:rPr>
      <w:rFonts w:ascii="Arial" w:eastAsia="Times New Roman" w:hAnsi="Arial" w:cs="Helvetica"/>
      <w:b/>
      <w:kern w:val="0"/>
      <w:szCs w:val="32"/>
      <w14:ligatures w14:val="none"/>
    </w:rPr>
  </w:style>
  <w:style w:type="character" w:customStyle="1" w:styleId="H2Char">
    <w:name w:val="H2 Char"/>
    <w:basedOn w:val="DefaultParagraphFont"/>
    <w:link w:val="H2"/>
    <w:rsid w:val="00381427"/>
    <w:rPr>
      <w:rFonts w:ascii="Arial" w:eastAsia="Times New Roman" w:hAnsi="Arial" w:cs="Helvetica"/>
      <w:b/>
      <w:kern w:val="0"/>
      <w:sz w:val="24"/>
      <w:szCs w:val="32"/>
      <w:shd w:val="clear" w:color="auto" w:fill="FFFFFF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142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14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DSS@hhs.iowa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6" ma:contentTypeDescription="Create a new document." ma:contentTypeScope="" ma:versionID="b5d188e11c37735de6d6c4cd4d9c8c77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498ebf0776277aebc8ebd05d6e71256d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AF8B13C7-0355-418D-A185-3E0CB62890AC}"/>
</file>

<file path=customXml/itemProps2.xml><?xml version="1.0" encoding="utf-8"?>
<ds:datastoreItem xmlns:ds="http://schemas.openxmlformats.org/officeDocument/2006/customXml" ds:itemID="{A7549F05-B81B-4569-8DF0-AF52C67AC086}"/>
</file>

<file path=customXml/itemProps3.xml><?xml version="1.0" encoding="utf-8"?>
<ds:datastoreItem xmlns:ds="http://schemas.openxmlformats.org/officeDocument/2006/customXml" ds:itemID="{E849A98C-6429-4334-89D1-7DF7D4E01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>State of Iowa - DHS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Page [HHS]</dc:creator>
  <cp:keywords/>
  <dc:description/>
  <cp:lastModifiedBy>Humphrey, Page [HHS]</cp:lastModifiedBy>
  <cp:revision>1</cp:revision>
  <dcterms:created xsi:type="dcterms:W3CDTF">2025-11-12T20:47:00Z</dcterms:created>
  <dcterms:modified xsi:type="dcterms:W3CDTF">2025-11-12T20:48:00Z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</Properties>
</file>